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85" w:rsidRDefault="00984E85" w:rsidP="00984E8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35554239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984E85" w:rsidRDefault="00984E85" w:rsidP="00984E85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математике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 </w:t>
      </w:r>
      <w:r w:rsidR="007D296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="00C73A7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984E85" w:rsidTr="001036BD">
        <w:tc>
          <w:tcPr>
            <w:tcW w:w="2972" w:type="dxa"/>
          </w:tcPr>
          <w:p w:rsidR="00984E85" w:rsidRDefault="00984E85" w:rsidP="001036B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984E85" w:rsidRDefault="00984E85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984E85" w:rsidRDefault="00984E85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«Математика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</w:t>
            </w:r>
            <w:r w:rsidR="007D29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73A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984E85" w:rsidTr="001036BD">
        <w:trPr>
          <w:trHeight w:val="408"/>
        </w:trPr>
        <w:tc>
          <w:tcPr>
            <w:tcW w:w="2972" w:type="dxa"/>
          </w:tcPr>
          <w:p w:rsidR="00984E85" w:rsidRDefault="00984E85" w:rsidP="001036BD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984E85" w:rsidRDefault="00C73A74" w:rsidP="001036BD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Начальное </w:t>
            </w:r>
            <w:r w:rsidR="0098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984E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98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984E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984E85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984E85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98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984E85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984E85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984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984E85" w:rsidTr="001036BD">
        <w:trPr>
          <w:trHeight w:val="408"/>
        </w:trPr>
        <w:tc>
          <w:tcPr>
            <w:tcW w:w="2972" w:type="dxa"/>
          </w:tcPr>
          <w:p w:rsidR="00984E85" w:rsidRDefault="00984E85" w:rsidP="001036B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4344F2" w:rsidRPr="004344F2" w:rsidRDefault="00984E85" w:rsidP="004344F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</w:t>
            </w:r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абочая программа по математике  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класса </w:t>
            </w:r>
            <w:r w:rsidR="004344F2" w:rsidRPr="004344F2">
              <w:rPr>
                <w:rFonts w:ascii="Times New Roman" w:hAnsi="Times New Roman" w:cs="Times New Roman"/>
                <w:lang w:eastAsia="en-US"/>
              </w:rPr>
              <w:t xml:space="preserve">соответствует </w:t>
            </w:r>
            <w:r w:rsidR="004344F2" w:rsidRPr="004344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Федеральной рабочей программе по у</w:t>
            </w:r>
            <w:r w:rsidR="004344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чебному предмету «Математика</w:t>
            </w:r>
            <w:r w:rsidR="004344F2" w:rsidRPr="004344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4344F2" w:rsidRPr="004344F2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</w:t>
            </w:r>
            <w:r w:rsidR="004344F2" w:rsidRPr="004344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4344F2" w:rsidRPr="004344F2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984E85" w:rsidRPr="005A6BE7" w:rsidRDefault="00984E85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984E85" w:rsidTr="001036BD">
        <w:trPr>
          <w:trHeight w:val="408"/>
        </w:trPr>
        <w:tc>
          <w:tcPr>
            <w:tcW w:w="2972" w:type="dxa"/>
          </w:tcPr>
          <w:p w:rsidR="00984E85" w:rsidRDefault="00984E85" w:rsidP="001036B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984E85" w:rsidRDefault="007D296D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984E85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984E85" w:rsidTr="001036BD">
        <w:tc>
          <w:tcPr>
            <w:tcW w:w="2972" w:type="dxa"/>
          </w:tcPr>
          <w:p w:rsidR="00984E85" w:rsidRDefault="00984E85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984E85" w:rsidRPr="00EE5CDE" w:rsidRDefault="00984E85" w:rsidP="001036BD">
            <w:pPr>
              <w:suppressAutoHyphens/>
              <w:autoSpaceDE w:val="0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«Математика. 3</w:t>
            </w:r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-й класс</w:t>
            </w:r>
            <w:proofErr w:type="gramStart"/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»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 редакцией</w:t>
            </w:r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МороМ.И</w:t>
            </w:r>
            <w:proofErr w:type="spellEnd"/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М.А. </w:t>
            </w:r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Учебн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ик.  2ч.  Издательство: М.: Просвещение, 2021</w:t>
            </w:r>
            <w:r w:rsidRPr="00EE5C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984E85" w:rsidRDefault="00984E85" w:rsidP="001036BD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E85" w:rsidTr="001036BD">
        <w:tc>
          <w:tcPr>
            <w:tcW w:w="2972" w:type="dxa"/>
          </w:tcPr>
          <w:p w:rsidR="00984E85" w:rsidRDefault="00984E85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984E85" w:rsidRDefault="00984E85" w:rsidP="001036BD">
            <w:pPr>
              <w:pStyle w:val="c1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Style w:val="c8"/>
                <w:color w:val="000000"/>
              </w:rPr>
            </w:pPr>
            <w:r>
              <w:rPr>
                <w:rStyle w:val="c8"/>
                <w:color w:val="000000"/>
              </w:rPr>
              <w:t xml:space="preserve">математическое развитие школьника </w:t>
            </w:r>
          </w:p>
          <w:p w:rsidR="00984E85" w:rsidRDefault="00984E85" w:rsidP="001036BD">
            <w:pPr>
              <w:pStyle w:val="c1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984E85" w:rsidRDefault="00984E85" w:rsidP="001036BD">
            <w:pPr>
              <w:pStyle w:val="c1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Style w:val="c8"/>
                <w:color w:val="000000"/>
              </w:rPr>
            </w:pPr>
            <w:r>
              <w:rPr>
                <w:rStyle w:val="c8"/>
                <w:color w:val="000000"/>
              </w:rPr>
              <w:t xml:space="preserve"> освоение начальных математических знаний</w:t>
            </w:r>
          </w:p>
          <w:p w:rsidR="00984E85" w:rsidRDefault="00984E85" w:rsidP="001036BD">
            <w:pPr>
              <w:pStyle w:val="c1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 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984E85" w:rsidRDefault="00984E85" w:rsidP="001036BD">
            <w:pPr>
              <w:pStyle w:val="c10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ind w:left="0" w:firstLine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 использовать  математические знания в повседневной жизни.</w:t>
            </w:r>
          </w:p>
          <w:p w:rsidR="00984E85" w:rsidRPr="003045FF" w:rsidRDefault="00984E85" w:rsidP="001036BD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E85" w:rsidTr="001036BD">
        <w:tc>
          <w:tcPr>
            <w:tcW w:w="2972" w:type="dxa"/>
          </w:tcPr>
          <w:p w:rsidR="00984E85" w:rsidRDefault="00984E85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>создать условия для формирования логического и абстрактного мышления у  школьников как основы их дальнейшего эффективного обучения;</w:t>
            </w:r>
          </w:p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сформировать набор необходимых для дальнейшего обучения предметных и </w:t>
            </w:r>
            <w:proofErr w:type="spellStart"/>
            <w:r>
              <w:rPr>
                <w:rStyle w:val="c8"/>
                <w:color w:val="000000"/>
              </w:rPr>
              <w:t>общеучебных</w:t>
            </w:r>
            <w:proofErr w:type="spellEnd"/>
            <w:r>
              <w:rPr>
                <w:rStyle w:val="c8"/>
                <w:color w:val="000000"/>
              </w:rPr>
              <w:t xml:space="preserve"> умений на основе решения как предметных, так и интегрированных жизненных задач;</w:t>
            </w:r>
          </w:p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обеспечить прочное и сознательное овладение системой математических знаний и умений, необходимых </w:t>
            </w:r>
            <w:r>
              <w:rPr>
                <w:rStyle w:val="c8"/>
                <w:color w:val="000000"/>
              </w:rPr>
              <w:lastRenderedPageBreak/>
              <w:t>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      </w:r>
          </w:p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сформировать представление об идеях и методах математики, о математике как форме описания и методе познания окружающего мира;</w:t>
            </w:r>
          </w:p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      </w:r>
          </w:p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 xml:space="preserve"> сформировать устойчивый интерес к математике;</w:t>
            </w:r>
          </w:p>
          <w:p w:rsidR="00984E85" w:rsidRDefault="00984E85" w:rsidP="001036BD">
            <w:pPr>
              <w:pStyle w:val="c1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ind w:left="147" w:hanging="14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c8"/>
                <w:color w:val="000000"/>
              </w:rPr>
              <w:t>-выявить и развить математические и творческие способности на основе заданий, носящих нестандартный, занимательный характер.</w:t>
            </w:r>
          </w:p>
          <w:p w:rsidR="00984E85" w:rsidRPr="0061070F" w:rsidRDefault="00984E85" w:rsidP="001036BD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4E85" w:rsidTr="001036BD">
        <w:tc>
          <w:tcPr>
            <w:tcW w:w="2972" w:type="dxa"/>
          </w:tcPr>
          <w:p w:rsidR="00984E85" w:rsidRPr="00B07B2E" w:rsidRDefault="00984E85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984E85" w:rsidRDefault="00984E85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984E85" w:rsidRPr="008C4434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984E85" w:rsidRPr="008C4434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984E85" w:rsidRPr="008C4434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984E85" w:rsidRPr="008C4434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984E85" w:rsidRPr="008C4434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984E85" w:rsidRPr="008C4434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984E85" w:rsidRPr="00B07B2E" w:rsidRDefault="00984E85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984E85" w:rsidTr="001036BD">
        <w:tc>
          <w:tcPr>
            <w:tcW w:w="2972" w:type="dxa"/>
          </w:tcPr>
          <w:p w:rsidR="00984E85" w:rsidRDefault="00984E85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984E85" w:rsidRPr="0061070F" w:rsidRDefault="00984E85" w:rsidP="001036BD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4 часа в неделю, 136 часов 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984E85" w:rsidTr="001036BD">
        <w:tc>
          <w:tcPr>
            <w:tcW w:w="2972" w:type="dxa"/>
          </w:tcPr>
          <w:p w:rsidR="00984E85" w:rsidRDefault="00984E85" w:rsidP="001036B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984E85" w:rsidRPr="00984E85" w:rsidRDefault="00984E85" w:rsidP="001036BD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984E85">
              <w:rPr>
                <w:rFonts w:ascii="Times New Roman" w:hAnsi="Times New Roman" w:cs="Times New Roman"/>
                <w:lang w:eastAsia="en-US"/>
              </w:rPr>
              <w:t xml:space="preserve">Методы контроля: письменный и устный. </w:t>
            </w:r>
          </w:p>
          <w:p w:rsidR="00984E85" w:rsidRPr="00984E85" w:rsidRDefault="00984E85" w:rsidP="001036BD">
            <w:pPr>
              <w:spacing w:line="259" w:lineRule="auto"/>
              <w:rPr>
                <w:rFonts w:ascii="Times New Roman" w:hAnsi="Times New Roman" w:cs="Times New Roman"/>
                <w:lang w:eastAsia="en-US"/>
              </w:rPr>
            </w:pPr>
            <w:r w:rsidRPr="00984E85">
              <w:rPr>
                <w:rFonts w:ascii="Times New Roman" w:hAnsi="Times New Roman" w:cs="Times New Roman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984E85" w:rsidRPr="00984E85" w:rsidRDefault="00984E85" w:rsidP="001036BD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lang w:eastAsia="en-US"/>
              </w:rPr>
            </w:pPr>
            <w:r w:rsidRPr="00984E85">
              <w:rPr>
                <w:rFonts w:ascii="Times New Roman" w:hAnsi="Times New Roman" w:cs="Times New Roman"/>
                <w:lang w:eastAsia="en-US"/>
              </w:rPr>
              <w:t>Виды контроля: тестирование, самостоятельная работа, устный опрос, контрольные работы.</w:t>
            </w:r>
          </w:p>
          <w:p w:rsidR="00984E85" w:rsidRPr="00984E85" w:rsidRDefault="00984E85" w:rsidP="001036BD">
            <w:pPr>
              <w:spacing w:after="160"/>
              <w:rPr>
                <w:rFonts w:ascii="Times New Roman" w:eastAsiaTheme="minorHAnsi" w:hAnsi="Times New Roman" w:cs="Times New Roman"/>
                <w:kern w:val="2"/>
                <w:lang w:eastAsia="en-US"/>
              </w:rPr>
            </w:pPr>
            <w:r w:rsidRPr="00984E85">
              <w:rPr>
                <w:rFonts w:ascii="Times New Roman" w:eastAsiaTheme="minorHAnsi" w:hAnsi="Times New Roman" w:cs="Times New Roman"/>
                <w:kern w:val="2"/>
                <w:lang w:eastAsia="en-US"/>
              </w:rPr>
              <w:t>Промежуточная аттестация подразделяется на четвертную и годовую.</w:t>
            </w:r>
          </w:p>
          <w:p w:rsidR="00984E85" w:rsidRPr="00984E85" w:rsidRDefault="00984E85" w:rsidP="001036BD">
            <w:pPr>
              <w:spacing w:after="160"/>
              <w:rPr>
                <w:rFonts w:ascii="Times New Roman" w:eastAsiaTheme="minorHAnsi" w:hAnsi="Times New Roman" w:cs="Times New Roman"/>
                <w:kern w:val="2"/>
                <w:lang w:eastAsia="en-US"/>
              </w:rPr>
            </w:pPr>
            <w:r w:rsidRPr="00984E85">
              <w:rPr>
                <w:rFonts w:ascii="Times New Roman" w:eastAsiaTheme="minorHAnsi" w:hAnsi="Times New Roman" w:cs="Times New Roman"/>
                <w:kern w:val="2"/>
                <w:lang w:eastAsia="en-US"/>
              </w:rPr>
              <w:t xml:space="preserve">Четвертная промежуточная аттестация обучающихся 3В класса проводится с целью получения объективной оценки усвоения </w:t>
            </w:r>
            <w:proofErr w:type="gramStart"/>
            <w:r w:rsidRPr="00984E85">
              <w:rPr>
                <w:rFonts w:ascii="Times New Roman" w:eastAsiaTheme="minorHAnsi" w:hAnsi="Times New Roman" w:cs="Times New Roman"/>
                <w:kern w:val="2"/>
                <w:lang w:eastAsia="en-US"/>
              </w:rPr>
              <w:t>обучающимися</w:t>
            </w:r>
            <w:proofErr w:type="gramEnd"/>
            <w:r w:rsidRPr="00984E85">
              <w:rPr>
                <w:rFonts w:ascii="Times New Roman" w:eastAsiaTheme="minorHAnsi" w:hAnsi="Times New Roman" w:cs="Times New Roman"/>
                <w:kern w:val="2"/>
                <w:lang w:eastAsia="en-US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3 классах выставляется на основе результатов текущего контроля успеваемости.</w:t>
            </w:r>
          </w:p>
          <w:p w:rsidR="00984E85" w:rsidRPr="005A6BE7" w:rsidRDefault="00984E85" w:rsidP="001036B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84E85">
              <w:rPr>
                <w:rFonts w:ascii="Times New Roman" w:eastAsiaTheme="minorHAnsi" w:hAnsi="Times New Roman" w:cs="Times New Roman"/>
                <w:kern w:val="2"/>
                <w:lang w:eastAsia="en-US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3 классах</w:t>
            </w:r>
          </w:p>
        </w:tc>
      </w:tr>
      <w:bookmarkEnd w:id="0"/>
    </w:tbl>
    <w:p w:rsidR="00984E85" w:rsidRDefault="00984E85" w:rsidP="00984E85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84E85" w:rsidRDefault="00984E85" w:rsidP="00984E85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70689" w:rsidRDefault="00C70689"/>
    <w:sectPr w:rsidR="00C70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75EC"/>
    <w:multiLevelType w:val="hybridMultilevel"/>
    <w:tmpl w:val="4B58F898"/>
    <w:lvl w:ilvl="0" w:tplc="0419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356A6F9D"/>
    <w:multiLevelType w:val="hybridMultilevel"/>
    <w:tmpl w:val="703E8A94"/>
    <w:lvl w:ilvl="0" w:tplc="0419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E85"/>
    <w:rsid w:val="004344F2"/>
    <w:rsid w:val="007D296D"/>
    <w:rsid w:val="00984E85"/>
    <w:rsid w:val="00C70689"/>
    <w:rsid w:val="00C7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4E85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4E85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customStyle="1" w:styleId="c10">
    <w:name w:val="c10"/>
    <w:basedOn w:val="a"/>
    <w:rsid w:val="00984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984E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3550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5</cp:revision>
  <dcterms:created xsi:type="dcterms:W3CDTF">2023-05-22T11:22:00Z</dcterms:created>
  <dcterms:modified xsi:type="dcterms:W3CDTF">2024-11-12T09:34:00Z</dcterms:modified>
</cp:coreProperties>
</file>